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CE52E" w14:textId="76BD11FD" w:rsidR="00034DCE" w:rsidRDefault="00034DCE" w:rsidP="00821FF9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E9160" wp14:editId="4082462D">
                <wp:simplePos x="0" y="0"/>
                <wp:positionH relativeFrom="page">
                  <wp:posOffset>-74141</wp:posOffset>
                </wp:positionH>
                <wp:positionV relativeFrom="paragraph">
                  <wp:posOffset>-930876</wp:posOffset>
                </wp:positionV>
                <wp:extent cx="7694072" cy="978877"/>
                <wp:effectExtent l="0" t="0" r="254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4072" cy="9788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F19DB" w14:textId="77777777" w:rsidR="00034DCE" w:rsidRDefault="00034DCE" w:rsidP="00B0359C">
                            <w:pPr>
                              <w:shd w:val="clear" w:color="auto" w:fill="403152" w:themeFill="accent4" w:themeFillShade="8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E9160" id="สี่เหลี่ยมผืนผ้า 7" o:spid="_x0000_s1026" style="position:absolute;left:0;text-align:left;margin-left:-5.85pt;margin-top:-73.3pt;width:605.85pt;height:77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" fillcolor="#3f3151 [1607]" stroked="f" strokeweight="2pt">
                <v:textbox>
                  <w:txbxContent>
                    <w:p w14:paraId="499F19DB" w14:textId="77777777" w:rsidR="00034DCE" w:rsidRDefault="00034DCE" w:rsidP="00B0359C">
                      <w:pPr>
                        <w:shd w:val="clear" w:color="auto" w:fill="403152" w:themeFill="accent4" w:themeFillShade="8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6ABB42" w14:textId="77777777" w:rsidR="00EA4494" w:rsidRDefault="00EA4494" w:rsidP="00955939">
      <w:pPr>
        <w:rPr>
          <w:rFonts w:ascii="TH SarabunPSK" w:hAnsi="TH SarabunPSK" w:cs="TH SarabunPSK"/>
          <w:i/>
          <w:iCs/>
          <w:color w:val="C00000"/>
          <w:sz w:val="28"/>
        </w:rPr>
      </w:pPr>
    </w:p>
    <w:p w14:paraId="73C8DAB4" w14:textId="77777777" w:rsidR="00EA4494" w:rsidRDefault="00EA4494" w:rsidP="00821FF9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</w:p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72D79645" w:rsidR="003548B0" w:rsidRPr="00C1738E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955939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ภูธรหัวไทร</w:t>
      </w:r>
    </w:p>
    <w:tbl>
      <w:tblPr>
        <w:tblStyle w:val="a3"/>
        <w:tblW w:w="10008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35"/>
        <w:gridCol w:w="759"/>
        <w:gridCol w:w="771"/>
        <w:gridCol w:w="900"/>
        <w:gridCol w:w="880"/>
        <w:gridCol w:w="1077"/>
      </w:tblGrid>
      <w:tr w:rsidR="001D5340" w:rsidRPr="00E3572C" w14:paraId="741EE643" w14:textId="64052E77" w:rsidTr="006E6262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6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30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880" w:type="dxa"/>
            <w:vMerge w:val="restart"/>
            <w:vAlign w:val="center"/>
          </w:tcPr>
          <w:p w14:paraId="741EE641" w14:textId="77777777" w:rsidR="001D5340" w:rsidRPr="006E626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E626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77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6E6262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4F420B25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  <w:r w:rsidR="006E62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ภูธร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3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5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71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00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880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7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E6262" w:rsidRPr="00E3572C" w14:paraId="741EE659" w14:textId="5CF152C2" w:rsidTr="006E6262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12046944" w:rsidR="006E6262" w:rsidRPr="0098314C" w:rsidRDefault="006E6262" w:rsidP="006E62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1CA0ABD3" w:rsidR="006E6262" w:rsidRPr="0098314C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หัวไทร</w:t>
            </w:r>
          </w:p>
        </w:tc>
        <w:tc>
          <w:tcPr>
            <w:tcW w:w="990" w:type="dxa"/>
          </w:tcPr>
          <w:p w14:paraId="741EE651" w14:textId="6CC197A3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185" w:type="dxa"/>
          </w:tcPr>
          <w:p w14:paraId="741EE652" w14:textId="59E348DE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035" w:type="dxa"/>
          </w:tcPr>
          <w:p w14:paraId="741EE653" w14:textId="7F6F41D7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759" w:type="dxa"/>
          </w:tcPr>
          <w:p w14:paraId="741EE654" w14:textId="6A3DC319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771" w:type="dxa"/>
          </w:tcPr>
          <w:p w14:paraId="741EE655" w14:textId="5E7288CC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900" w:type="dxa"/>
          </w:tcPr>
          <w:p w14:paraId="741EE656" w14:textId="6AF6D778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880" w:type="dxa"/>
            <w:vAlign w:val="center"/>
          </w:tcPr>
          <w:p w14:paraId="741EE657" w14:textId="79F3BACA" w:rsidR="006E6262" w:rsidRPr="006E6262" w:rsidRDefault="0029656B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77" w:type="dxa"/>
            <w:vAlign w:val="center"/>
          </w:tcPr>
          <w:p w14:paraId="741EE658" w14:textId="38AB7C40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</w:tr>
      <w:tr w:rsidR="006E6262" w:rsidRPr="00E3572C" w14:paraId="741EE664" w14:textId="042E09CA" w:rsidTr="006E6262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197F559F" w:rsidR="006E6262" w:rsidRPr="0098314C" w:rsidRDefault="006E6262" w:rsidP="006E62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</w:tcPr>
          <w:p w14:paraId="741EE65B" w14:textId="625DAB79" w:rsidR="006E6262" w:rsidRPr="0098314C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0AF5">
              <w:rPr>
                <w:rFonts w:ascii="TH SarabunPSK" w:hAnsi="TH SarabunPSK" w:cs="TH SarabunPSK" w:hint="cs"/>
                <w:sz w:val="28"/>
                <w:cs/>
              </w:rPr>
              <w:t>หัวไทร</w:t>
            </w:r>
          </w:p>
        </w:tc>
        <w:tc>
          <w:tcPr>
            <w:tcW w:w="990" w:type="dxa"/>
          </w:tcPr>
          <w:p w14:paraId="741EE65C" w14:textId="38138730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185" w:type="dxa"/>
          </w:tcPr>
          <w:p w14:paraId="741EE65D" w14:textId="603607E3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035" w:type="dxa"/>
          </w:tcPr>
          <w:p w14:paraId="741EE65E" w14:textId="13D98C4C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759" w:type="dxa"/>
          </w:tcPr>
          <w:p w14:paraId="741EE65F" w14:textId="1BE80A9D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771" w:type="dxa"/>
          </w:tcPr>
          <w:p w14:paraId="741EE660" w14:textId="2FEBFC0F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900" w:type="dxa"/>
          </w:tcPr>
          <w:p w14:paraId="741EE661" w14:textId="0B3188D2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880" w:type="dxa"/>
            <w:vAlign w:val="center"/>
          </w:tcPr>
          <w:p w14:paraId="741EE662" w14:textId="1651E320" w:rsidR="006E6262" w:rsidRPr="006E6262" w:rsidRDefault="0029656B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77" w:type="dxa"/>
          </w:tcPr>
          <w:p w14:paraId="741EE663" w14:textId="245F053F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</w:tr>
      <w:tr w:rsidR="006E6262" w:rsidRPr="00E3572C" w14:paraId="741EE66F" w14:textId="57D9A1C8" w:rsidTr="006E6262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58B1D4B5" w:rsidR="006E6262" w:rsidRPr="0098314C" w:rsidRDefault="006E6262" w:rsidP="006E62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</w:tcPr>
          <w:p w14:paraId="741EE666" w14:textId="3E883B77" w:rsidR="006E6262" w:rsidRPr="0098314C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0AF5">
              <w:rPr>
                <w:rFonts w:ascii="TH SarabunPSK" w:hAnsi="TH SarabunPSK" w:cs="TH SarabunPSK" w:hint="cs"/>
                <w:sz w:val="28"/>
                <w:cs/>
              </w:rPr>
              <w:t>หัวไทร</w:t>
            </w:r>
          </w:p>
        </w:tc>
        <w:tc>
          <w:tcPr>
            <w:tcW w:w="990" w:type="dxa"/>
          </w:tcPr>
          <w:p w14:paraId="741EE667" w14:textId="4FE0D1F5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185" w:type="dxa"/>
          </w:tcPr>
          <w:p w14:paraId="741EE668" w14:textId="7EE38089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035" w:type="dxa"/>
          </w:tcPr>
          <w:p w14:paraId="741EE669" w14:textId="78C7147B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759" w:type="dxa"/>
          </w:tcPr>
          <w:p w14:paraId="741EE66A" w14:textId="0869B7AF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771" w:type="dxa"/>
          </w:tcPr>
          <w:p w14:paraId="741EE66B" w14:textId="5AB877EF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900" w:type="dxa"/>
          </w:tcPr>
          <w:p w14:paraId="741EE66C" w14:textId="71DDF0FA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880" w:type="dxa"/>
            <w:vAlign w:val="center"/>
          </w:tcPr>
          <w:p w14:paraId="741EE66D" w14:textId="5E831352" w:rsidR="006E6262" w:rsidRPr="006E6262" w:rsidRDefault="0029656B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77" w:type="dxa"/>
          </w:tcPr>
          <w:p w14:paraId="741EE66E" w14:textId="6C5903D2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</w:tr>
      <w:tr w:rsidR="006E6262" w:rsidRPr="00E3572C" w14:paraId="67994CB1" w14:textId="19B90B42" w:rsidTr="006E6262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FC58D45" w:rsidR="006E6262" w:rsidRPr="0098314C" w:rsidRDefault="006E6262" w:rsidP="006E62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</w:tcPr>
          <w:p w14:paraId="5788DE19" w14:textId="0B5E1D66" w:rsidR="006E6262" w:rsidRPr="0098314C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0AF5">
              <w:rPr>
                <w:rFonts w:ascii="TH SarabunPSK" w:hAnsi="TH SarabunPSK" w:cs="TH SarabunPSK" w:hint="cs"/>
                <w:sz w:val="28"/>
                <w:cs/>
              </w:rPr>
              <w:t>หัวไทร</w:t>
            </w:r>
          </w:p>
        </w:tc>
        <w:tc>
          <w:tcPr>
            <w:tcW w:w="990" w:type="dxa"/>
          </w:tcPr>
          <w:p w14:paraId="38BD442B" w14:textId="4157A57B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185" w:type="dxa"/>
          </w:tcPr>
          <w:p w14:paraId="4FECEC5A" w14:textId="5A743C38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035" w:type="dxa"/>
          </w:tcPr>
          <w:p w14:paraId="4F342484" w14:textId="383716B2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759" w:type="dxa"/>
          </w:tcPr>
          <w:p w14:paraId="1E69C468" w14:textId="346E8926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771" w:type="dxa"/>
          </w:tcPr>
          <w:p w14:paraId="5AA08533" w14:textId="0F905285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900" w:type="dxa"/>
          </w:tcPr>
          <w:p w14:paraId="5B22D0F0" w14:textId="2EBA7862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880" w:type="dxa"/>
            <w:vAlign w:val="center"/>
          </w:tcPr>
          <w:p w14:paraId="61B6781A" w14:textId="658922AE" w:rsidR="006E6262" w:rsidRPr="006E6262" w:rsidRDefault="0029656B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77" w:type="dxa"/>
          </w:tcPr>
          <w:p w14:paraId="302A7362" w14:textId="2DF48980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</w:tr>
      <w:tr w:rsidR="006E6262" w:rsidRPr="00E3572C" w14:paraId="7772B319" w14:textId="552AC383" w:rsidTr="006E6262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447A5DCD" w:rsidR="006E6262" w:rsidRPr="0098314C" w:rsidRDefault="006E6262" w:rsidP="006E62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</w:tcPr>
          <w:p w14:paraId="7B7928B7" w14:textId="349A8B60" w:rsidR="006E6262" w:rsidRPr="0098314C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0AF5">
              <w:rPr>
                <w:rFonts w:ascii="TH SarabunPSK" w:hAnsi="TH SarabunPSK" w:cs="TH SarabunPSK" w:hint="cs"/>
                <w:sz w:val="28"/>
                <w:cs/>
              </w:rPr>
              <w:t>หัวไทร</w:t>
            </w:r>
          </w:p>
        </w:tc>
        <w:tc>
          <w:tcPr>
            <w:tcW w:w="990" w:type="dxa"/>
          </w:tcPr>
          <w:p w14:paraId="721BE8FE" w14:textId="3445B4BA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185" w:type="dxa"/>
          </w:tcPr>
          <w:p w14:paraId="33C6437F" w14:textId="71331E02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035" w:type="dxa"/>
          </w:tcPr>
          <w:p w14:paraId="58183647" w14:textId="511315C8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759" w:type="dxa"/>
          </w:tcPr>
          <w:p w14:paraId="33E72526" w14:textId="64377897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771" w:type="dxa"/>
          </w:tcPr>
          <w:p w14:paraId="4588F719" w14:textId="3F1A1804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900" w:type="dxa"/>
          </w:tcPr>
          <w:p w14:paraId="327C612F" w14:textId="67181F27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880" w:type="dxa"/>
            <w:vAlign w:val="center"/>
          </w:tcPr>
          <w:p w14:paraId="68A91F83" w14:textId="59044AA5" w:rsidR="006E6262" w:rsidRPr="006E6262" w:rsidRDefault="0029656B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77" w:type="dxa"/>
          </w:tcPr>
          <w:p w14:paraId="3B2AE3D2" w14:textId="194BB0DE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</w:tr>
      <w:tr w:rsidR="006E6262" w:rsidRPr="00E3572C" w14:paraId="347F379C" w14:textId="38C3F475" w:rsidTr="006E6262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6EB6C4D8" w:rsidR="006E6262" w:rsidRPr="0098314C" w:rsidRDefault="006E6262" w:rsidP="006E6262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</w:tcPr>
          <w:p w14:paraId="6DE840A2" w14:textId="27E1B9FE" w:rsidR="006E6262" w:rsidRPr="0098314C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0AF5">
              <w:rPr>
                <w:rFonts w:ascii="TH SarabunPSK" w:hAnsi="TH SarabunPSK" w:cs="TH SarabunPSK" w:hint="cs"/>
                <w:sz w:val="28"/>
                <w:cs/>
              </w:rPr>
              <w:t>หัวไทร</w:t>
            </w:r>
          </w:p>
        </w:tc>
        <w:tc>
          <w:tcPr>
            <w:tcW w:w="990" w:type="dxa"/>
          </w:tcPr>
          <w:p w14:paraId="0204680A" w14:textId="61A75A95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185" w:type="dxa"/>
          </w:tcPr>
          <w:p w14:paraId="7E17EB5F" w14:textId="6C4AEE21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1035" w:type="dxa"/>
          </w:tcPr>
          <w:p w14:paraId="76AD8E00" w14:textId="119E4653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759" w:type="dxa"/>
          </w:tcPr>
          <w:p w14:paraId="7B2D9BE5" w14:textId="7FFCAC00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771" w:type="dxa"/>
          </w:tcPr>
          <w:p w14:paraId="1FC290D0" w14:textId="1B5F71A4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Cs w:val="22"/>
                <w:cs/>
              </w:rPr>
              <w:t>ไม่มีร้องเรียน</w:t>
            </w:r>
          </w:p>
        </w:tc>
        <w:tc>
          <w:tcPr>
            <w:tcW w:w="900" w:type="dxa"/>
          </w:tcPr>
          <w:p w14:paraId="063A2F58" w14:textId="37975AF3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  <w:tc>
          <w:tcPr>
            <w:tcW w:w="880" w:type="dxa"/>
            <w:vAlign w:val="center"/>
          </w:tcPr>
          <w:p w14:paraId="0136E3CB" w14:textId="14B08931" w:rsidR="006E6262" w:rsidRPr="006E6262" w:rsidRDefault="0029656B" w:rsidP="006E626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77" w:type="dxa"/>
          </w:tcPr>
          <w:p w14:paraId="31CD854A" w14:textId="07CD056D" w:rsidR="006E6262" w:rsidRPr="006E6262" w:rsidRDefault="006E6262" w:rsidP="006E6262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6E626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ไม่มีร้องเรียน</w:t>
            </w:r>
          </w:p>
        </w:tc>
      </w:tr>
      <w:tr w:rsidR="001D5340" w:rsidRPr="00E3572C" w14:paraId="741EE67A" w14:textId="3F5AFEE7" w:rsidTr="006E6262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72" w14:textId="0E9C186C" w:rsidR="001D5340" w:rsidRPr="00E3572C" w:rsidRDefault="0029656B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15619279" w:rsidR="001D5340" w:rsidRPr="00E3572C" w:rsidRDefault="0029656B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35" w:type="dxa"/>
            <w:vAlign w:val="center"/>
          </w:tcPr>
          <w:p w14:paraId="741EE674" w14:textId="5B3CD803" w:rsidR="001D5340" w:rsidRPr="00E3572C" w:rsidRDefault="0029656B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59" w:type="dxa"/>
            <w:vAlign w:val="center"/>
          </w:tcPr>
          <w:p w14:paraId="741EE675" w14:textId="4837E3CD" w:rsidR="001D5340" w:rsidRPr="00E3572C" w:rsidRDefault="0029656B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71" w:type="dxa"/>
            <w:vAlign w:val="center"/>
          </w:tcPr>
          <w:p w14:paraId="741EE676" w14:textId="232AFADA" w:rsidR="001D5340" w:rsidRPr="00E3572C" w:rsidRDefault="0029656B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41EE677" w14:textId="42E64CB2" w:rsidR="001D5340" w:rsidRPr="00E3572C" w:rsidRDefault="0029656B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80" w:type="dxa"/>
            <w:vAlign w:val="center"/>
          </w:tcPr>
          <w:p w14:paraId="741EE678" w14:textId="181917CB" w:rsidR="001D5340" w:rsidRPr="00E3572C" w:rsidRDefault="0029656B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77" w:type="dxa"/>
            <w:vAlign w:val="center"/>
          </w:tcPr>
          <w:p w14:paraId="741EE679" w14:textId="15B27308" w:rsidR="001D5340" w:rsidRPr="00E3572C" w:rsidRDefault="0029656B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341AFB3" w14:textId="7EEAEE3E" w:rsidR="00390514" w:rsidRDefault="00390514" w:rsidP="00390514">
      <w:pPr>
        <w:tabs>
          <w:tab w:val="left" w:pos="1080"/>
          <w:tab w:val="left" w:pos="1440"/>
          <w:tab w:val="left" w:pos="1980"/>
        </w:tabs>
        <w:jc w:val="both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พ.ต.อ.</w: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6C0FA731" wp14:editId="323B9338">
            <wp:simplePos x="0" y="0"/>
            <wp:positionH relativeFrom="column">
              <wp:posOffset>4636770</wp:posOffset>
            </wp:positionH>
            <wp:positionV relativeFrom="paragraph">
              <wp:posOffset>8575675</wp:posOffset>
            </wp:positionV>
            <wp:extent cx="965835" cy="542925"/>
            <wp:effectExtent l="76200" t="152400" r="24765" b="161925"/>
            <wp:wrapNone/>
            <wp:docPr id="2" name="รูปภาพ 2" descr="G:\1สภ.หัวไทร\7ระบบ polis\ลายเซ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5" descr="G:\1สภ.หัวไทร\7ระบบ polis\ลายเซน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32726">
                      <a:off x="0" y="0"/>
                      <a:ext cx="96583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2F8DF01F" wp14:editId="22743135">
            <wp:simplePos x="0" y="0"/>
            <wp:positionH relativeFrom="column">
              <wp:posOffset>4636770</wp:posOffset>
            </wp:positionH>
            <wp:positionV relativeFrom="paragraph">
              <wp:posOffset>8575675</wp:posOffset>
            </wp:positionV>
            <wp:extent cx="965835" cy="542925"/>
            <wp:effectExtent l="76200" t="152400" r="24765" b="161925"/>
            <wp:wrapNone/>
            <wp:docPr id="1" name="รูปภาพ 1" descr="G:\1สภ.หัวไทร\7ระบบ polis\ลายเซ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5" descr="G:\1สภ.หัวไทร\7ระบบ polis\ลายเซน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32726">
                      <a:off x="0" y="0"/>
                      <a:ext cx="96583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inline distT="0" distB="0" distL="0" distR="0" wp14:anchorId="0B1F418B" wp14:editId="1FC26009">
            <wp:extent cx="902335" cy="377825"/>
            <wp:effectExtent l="0" t="0" r="0" b="317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FE4915" w14:textId="77777777" w:rsidR="00390514" w:rsidRDefault="00390514" w:rsidP="00390514">
      <w:pPr>
        <w:tabs>
          <w:tab w:val="left" w:pos="1080"/>
          <w:tab w:val="left" w:pos="1440"/>
          <w:tab w:val="left" w:pos="1980"/>
        </w:tabs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 ( สมพร      รักแก้ว)</w:t>
      </w:r>
    </w:p>
    <w:p w14:paraId="6B468990" w14:textId="77777777" w:rsidR="00390514" w:rsidRDefault="00390514" w:rsidP="00390514">
      <w:pPr>
        <w:tabs>
          <w:tab w:val="left" w:pos="1080"/>
          <w:tab w:val="left" w:pos="1440"/>
          <w:tab w:val="left" w:pos="1980"/>
        </w:tabs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   ผกก.สภ.หัวไทร</w:t>
      </w:r>
      <w:r>
        <w:t xml:space="preserve"> </w:t>
      </w:r>
      <w:r>
        <w:rPr>
          <w:rFonts w:hint="cs"/>
          <w:cs/>
        </w:rPr>
        <w:t>จว.นครศรีธรรมราช</w:t>
      </w:r>
    </w:p>
    <w:p w14:paraId="4C838199" w14:textId="77777777" w:rsidR="00390514" w:rsidRDefault="00390514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1EE67C" w14:textId="2ACE6EF5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F56A" w14:textId="77777777" w:rsidR="009D24E9" w:rsidRDefault="009D24E9" w:rsidP="00034DCE">
      <w:pPr>
        <w:spacing w:after="0" w:line="240" w:lineRule="auto"/>
      </w:pPr>
      <w:r>
        <w:separator/>
      </w:r>
    </w:p>
  </w:endnote>
  <w:endnote w:type="continuationSeparator" w:id="0">
    <w:p w14:paraId="0915CFEB" w14:textId="77777777" w:rsidR="009D24E9" w:rsidRDefault="009D24E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7677" w14:textId="77777777" w:rsidR="009D24E9" w:rsidRDefault="009D24E9" w:rsidP="00034DCE">
      <w:pPr>
        <w:spacing w:after="0" w:line="240" w:lineRule="auto"/>
      </w:pPr>
      <w:r>
        <w:separator/>
      </w:r>
    </w:p>
  </w:footnote>
  <w:footnote w:type="continuationSeparator" w:id="0">
    <w:p w14:paraId="1797366F" w14:textId="77777777" w:rsidR="009D24E9" w:rsidRDefault="009D24E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83DF4"/>
    <w:rsid w:val="000C008C"/>
    <w:rsid w:val="000C01DD"/>
    <w:rsid w:val="00142770"/>
    <w:rsid w:val="00165BFB"/>
    <w:rsid w:val="00176AA8"/>
    <w:rsid w:val="001B3F08"/>
    <w:rsid w:val="001D5340"/>
    <w:rsid w:val="001E6BB1"/>
    <w:rsid w:val="0020518A"/>
    <w:rsid w:val="00215922"/>
    <w:rsid w:val="0029656B"/>
    <w:rsid w:val="002B57A9"/>
    <w:rsid w:val="003548B0"/>
    <w:rsid w:val="00390514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6B592F"/>
    <w:rsid w:val="006E6262"/>
    <w:rsid w:val="00737FEA"/>
    <w:rsid w:val="007869F1"/>
    <w:rsid w:val="007B7E26"/>
    <w:rsid w:val="008021D7"/>
    <w:rsid w:val="00821FF9"/>
    <w:rsid w:val="0085449D"/>
    <w:rsid w:val="008C0B9F"/>
    <w:rsid w:val="00955939"/>
    <w:rsid w:val="0098314C"/>
    <w:rsid w:val="009D24E9"/>
    <w:rsid w:val="00AB58A4"/>
    <w:rsid w:val="00B02A33"/>
    <w:rsid w:val="00B03374"/>
    <w:rsid w:val="00B0359C"/>
    <w:rsid w:val="00B23357"/>
    <w:rsid w:val="00B27DC5"/>
    <w:rsid w:val="00B44C31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พรชัย เมฆสุข</cp:lastModifiedBy>
  <cp:revision>11</cp:revision>
  <cp:lastPrinted>2026-05-22T04:14:00Z</cp:lastPrinted>
  <dcterms:created xsi:type="dcterms:W3CDTF">2024-12-11T05:45:00Z</dcterms:created>
  <dcterms:modified xsi:type="dcterms:W3CDTF">2026-07-11T06:04:00Z</dcterms:modified>
</cp:coreProperties>
</file>